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7" w:rsidRDefault="003F7127">
      <w:pPr>
        <w:rPr>
          <w:rFonts w:hint="cs"/>
          <w:rtl/>
        </w:rPr>
      </w:pPr>
    </w:p>
    <w:p w:rsidR="003F7127" w:rsidRDefault="003F7127">
      <w:pPr>
        <w:bidi w:val="0"/>
      </w:pPr>
      <w:r>
        <w:rPr>
          <w:rtl/>
        </w:rPr>
        <w:br w:type="page"/>
      </w:r>
    </w:p>
    <w:p w:rsidR="003F7127" w:rsidRDefault="003B3348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57pt;margin-top:-64.5pt;width:.05pt;height:540.75pt;z-index:251676672" o:connectortype="straight" strokeweight="6pt">
            <w10:wrap anchorx="page"/>
          </v:shape>
        </w:pict>
      </w:r>
      <w:r w:rsidR="00A205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6.75pt;margin-top:-48pt;width:40.5pt;height:35.45pt;z-index:251664384" adj=",10800" fillcolor="black">
            <v:shadow color="#868686"/>
            <v:textpath style="font-family:&quot;hovvHalul&quot;;v-text-kern:t" trim="t" fitpath="t" string="ה"/>
          </v:shape>
        </w:pict>
      </w:r>
      <w:r w:rsidR="00A20528">
        <w:rPr>
          <w:noProof/>
        </w:rPr>
        <w:pict>
          <v:group id="_x0000_s1029" style="position:absolute;left:0;text-align:left;margin-left:96.75pt;margin-top:-11.25pt;width:46.5pt;height:43.5pt;z-index:251663360" coordorigin="4230,1395" coordsize="1095,1485">
            <v:shape id="_x0000_s1027" type="#_x0000_t32" style="position:absolute;left:4230;top:1530;width:585;height:1350" o:connectortype="straight" strokeweight="6pt"/>
            <v:shape id="_x0000_s1028" type="#_x0000_t32" style="position:absolute;left:4815;top:1395;width:510;height:1485;flip:y" o:connectortype="straight" strokeweight="6pt"/>
            <w10:wrap anchorx="page"/>
          </v:group>
        </w:pict>
      </w:r>
      <w:r w:rsidR="00A20528">
        <w:rPr>
          <w:noProof/>
        </w:rPr>
        <w:pict>
          <v:shape id="_x0000_s1026" type="#_x0000_t136" style="position:absolute;left:0;text-align:left;margin-left:-6.75pt;margin-top:33pt;width:312.75pt;height:57pt;z-index:251660288" adj=",10800" fillcolor="black">
            <v:shadow color="#868686"/>
            <v:textpath style="font-family:&quot;hovvHalul&quot;;v-text-kern:t" trim="t" fitpath="t" string="מדעים"/>
          </v:shape>
        </w:pict>
      </w:r>
    </w:p>
    <w:p w:rsidR="003F7127" w:rsidRPr="003F7127" w:rsidRDefault="003F7127" w:rsidP="003F7127"/>
    <w:p w:rsidR="003F7127" w:rsidRPr="003F7127" w:rsidRDefault="003F7127" w:rsidP="003F7127"/>
    <w:p w:rsidR="003F7127" w:rsidRPr="003F7127" w:rsidRDefault="003F7127" w:rsidP="003F7127">
      <w:pPr>
        <w:rPr>
          <w:rFonts w:hint="cs"/>
        </w:rPr>
      </w:pPr>
    </w:p>
    <w:p w:rsidR="003F7127" w:rsidRPr="003F7127" w:rsidRDefault="008B4DFE" w:rsidP="003F7127"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0;text-align:left;margin-left:87pt;margin-top:29.75pt;width:98.35pt;height:50.15pt;rotation:3244142fd;z-index:251679744" adj="-11104480,10800" fillcolor="black">
            <v:shadow color="#868686"/>
            <v:textpath style="font-family:&quot;alicbold&quot;" fitshape="t" trim="t" string="כלים לחקר מדעי"/>
          </v:shape>
        </w:pict>
      </w: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260350</wp:posOffset>
            </wp:positionV>
            <wp:extent cx="1067435" cy="996950"/>
            <wp:effectExtent l="76200" t="76200" r="56515" b="50800"/>
            <wp:wrapNone/>
            <wp:docPr id="32" name="תמונה 32" descr="D:\תמונות כללי\11\זכוכת מגדל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תמונות כללי\11\זכוכת מגדלת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454144">
                      <a:off x="0" y="0"/>
                      <a:ext cx="106743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F04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1" type="#_x0000_t135" style="position:absolute;left:0;text-align:left;margin-left:-41.25pt;margin-top:16.75pt;width:202.5pt;height:122.25pt;z-index:251672576;mso-position-horizontal-relative:text;mso-position-vertical-relative:text" filled="f" strokeweight="3pt">
            <v:stroke dashstyle="1 1" endcap="round"/>
            <w10:wrap anchorx="page"/>
          </v:shape>
        </w:pict>
      </w:r>
    </w:p>
    <w:p w:rsidR="003F7127" w:rsidRPr="003F7127" w:rsidRDefault="008B4DFE" w:rsidP="003F712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80010</wp:posOffset>
            </wp:positionV>
            <wp:extent cx="809625" cy="1143000"/>
            <wp:effectExtent l="19050" t="0" r="9525" b="0"/>
            <wp:wrapNone/>
            <wp:docPr id="33" name="תמונה 33" descr="D:\תמונות כללי\11\מיקרוסקו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תמונות כללי\11\מיקרוסקופ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27" w:rsidRPr="003F7127" w:rsidRDefault="003606CF" w:rsidP="003606CF">
      <w:pPr>
        <w:tabs>
          <w:tab w:val="left" w:pos="2768"/>
        </w:tabs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5243195</wp:posOffset>
            </wp:positionV>
            <wp:extent cx="4686300" cy="2876550"/>
            <wp:effectExtent l="19050" t="0" r="0" b="0"/>
            <wp:wrapNone/>
            <wp:docPr id="20" name="תמונה 20" descr="350px-Artesian_Well_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50px-Artesian_Well_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2BC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232937</wp:posOffset>
            </wp:positionV>
            <wp:extent cx="981075" cy="866883"/>
            <wp:effectExtent l="19050" t="0" r="9525" b="0"/>
            <wp:wrapNone/>
            <wp:docPr id="39" name="תמונה 39" descr="D:\תמונות כללי\תמונות ואיורים\רפואה\מעבדה\כימי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תמונות כללי\תמונות ואיורים\רפואה\מעבדה\כימיה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0"/>
                    </a:blip>
                    <a:srcRect t="3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3F7127" w:rsidRPr="003F7127" w:rsidRDefault="003606CF" w:rsidP="003F7127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5242560</wp:posOffset>
            </wp:positionV>
            <wp:extent cx="4686300" cy="2879090"/>
            <wp:effectExtent l="19050" t="0" r="0" b="0"/>
            <wp:wrapNone/>
            <wp:docPr id="19" name="תמונה 19" descr="350px-Artesian_Well_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50px-Artesian_Well_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78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281305</wp:posOffset>
            </wp:positionV>
            <wp:extent cx="944245" cy="476250"/>
            <wp:effectExtent l="38100" t="0" r="27305" b="0"/>
            <wp:wrapNone/>
            <wp:docPr id="42" name="תמונה 42" descr="D:\תמונות כללי\11\על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תמונות כללי\11\עלה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80126">
                      <a:off x="0" y="0"/>
                      <a:ext cx="944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F04">
        <w:rPr>
          <w:noProof/>
        </w:rPr>
        <w:pict>
          <v:shape id="_x0000_s1032" type="#_x0000_t135" style="position:absolute;left:0;text-align:left;margin-left:182.25pt;margin-top:21.4pt;width:168.75pt;height:114pt;flip:x;z-index:251673600;mso-position-horizontal-relative:text;mso-position-vertical-relative:text" filled="f" strokeweight="3pt">
            <w10:wrap anchorx="page"/>
          </v:shape>
        </w:pict>
      </w:r>
    </w:p>
    <w:p w:rsidR="003F7127" w:rsidRPr="003F7127" w:rsidRDefault="009B478C" w:rsidP="003F7127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234315</wp:posOffset>
            </wp:positionV>
            <wp:extent cx="532765" cy="1200150"/>
            <wp:effectExtent l="19050" t="0" r="635" b="0"/>
            <wp:wrapNone/>
            <wp:docPr id="4" name="תמונה 1" descr="C:\Users\משפחה\Desktop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משפחה\Desktop\לוגו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F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2356544</wp:posOffset>
            </wp:positionH>
            <wp:positionV relativeFrom="paragraph">
              <wp:posOffset>237699</wp:posOffset>
            </wp:positionV>
            <wp:extent cx="914400" cy="721360"/>
            <wp:effectExtent l="0" t="19050" r="0" b="2540"/>
            <wp:wrapNone/>
            <wp:docPr id="41" name="תמונה 41" descr="D:\תמונות כללי\11\פרח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תמונות כללי\11\פרח (3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1026">
                      <a:off x="0" y="0"/>
                      <a:ext cx="9144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FE">
        <w:rPr>
          <w:noProof/>
        </w:rPr>
        <w:pict>
          <v:shape id="_x0000_s1039" type="#_x0000_t144" style="position:absolute;left:0;text-align:left;margin-left:155.65pt;margin-top:20.65pt;width:82.75pt;height:53.85pt;rotation:-5380289fd;z-index:251681792;mso-position-horizontal-relative:text;mso-position-vertical-relative:text" adj="-11104480,10800" fillcolor="black">
            <v:shadow color="#868686"/>
            <v:textpath style="font-family:&quot;alicbold&quot;" fitshape="t" trim="t" string="עולם הצומח"/>
          </v:shape>
        </w:pict>
      </w:r>
    </w:p>
    <w:p w:rsidR="003F7127" w:rsidRPr="003F7127" w:rsidRDefault="008B4DFE" w:rsidP="003F7127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130175</wp:posOffset>
            </wp:positionV>
            <wp:extent cx="645795" cy="866775"/>
            <wp:effectExtent l="19050" t="0" r="1905" b="0"/>
            <wp:wrapNone/>
            <wp:docPr id="40" name="תמונה 40" descr="D:\תמונות כללי\11\עץ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תמונות כללי\11\עץ (2)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27" w:rsidRPr="003F7127" w:rsidRDefault="008142BC" w:rsidP="003F7127">
      <w:r>
        <w:rPr>
          <w:noProof/>
        </w:rPr>
        <w:pict>
          <v:shape id="_x0000_s1037" type="#_x0000_t144" style="position:absolute;left:0;text-align:left;margin-left:79.05pt;margin-top:42.9pt;width:108.8pt;height:59.85pt;rotation:3296721fd;z-index:251678720" adj="-11104480,10800" fillcolor="black">
            <v:shadow color="#868686"/>
            <v:textpath style="font-family:&quot;alicbold&quot;" fitshape="t" trim="t" string="כדור הארץ והיקום"/>
          </v:shape>
        </w:pict>
      </w:r>
    </w:p>
    <w:p w:rsidR="003F7127" w:rsidRPr="003F7127" w:rsidRDefault="003606CF" w:rsidP="00607F04">
      <w:pPr>
        <w:tabs>
          <w:tab w:val="left" w:pos="9368"/>
        </w:tabs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5247005</wp:posOffset>
            </wp:positionV>
            <wp:extent cx="4686300" cy="2876550"/>
            <wp:effectExtent l="19050" t="0" r="0" b="0"/>
            <wp:wrapNone/>
            <wp:docPr id="18" name="תמונה 18" descr="350px-Artesian_Well_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50px-Artesian_Well_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3348"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208280</wp:posOffset>
            </wp:positionV>
            <wp:extent cx="838200" cy="838200"/>
            <wp:effectExtent l="0" t="0" r="0" b="0"/>
            <wp:wrapNone/>
            <wp:docPr id="2" name="תמונה 8" descr="D:\תמונות כללי\תמונות 1\כלים מדעיים\g01256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תמונות כללי\תמונות 1\כלים מדעיים\g0125634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</a:blip>
                    <a:srcRect l="25082" t="13383" r="21824" b="2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3348">
        <w:rPr>
          <w:noProof/>
          <w:rtl/>
        </w:rPr>
        <w:pict>
          <v:shape id="_x0000_s1034" type="#_x0000_t135" style="position:absolute;left:0;text-align:left;margin-left:-41.25pt;margin-top:6.65pt;width:202.5pt;height:122.25pt;z-index:251674624;mso-position-horizontal-relative:text;mso-position-vertical-relative:text" filled="f" strokeweight="3pt">
            <v:stroke dashstyle="1 1" endcap="round"/>
            <w10:wrap anchorx="page"/>
          </v:shape>
        </w:pict>
      </w:r>
      <w:r w:rsidR="00607F04">
        <w:rPr>
          <w:rtl/>
        </w:rPr>
        <w:tab/>
      </w:r>
    </w:p>
    <w:p w:rsidR="003F7127" w:rsidRPr="003F7127" w:rsidRDefault="003B3348" w:rsidP="003F7127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149860</wp:posOffset>
            </wp:positionV>
            <wp:extent cx="1245870" cy="752475"/>
            <wp:effectExtent l="114300" t="247650" r="106680" b="238125"/>
            <wp:wrapNone/>
            <wp:docPr id="35" name="תמונה 35" descr="D:\תמונות כללי\11\ירח וכוכבים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תמונות כללי\11\ירח וכוכבים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728243">
                      <a:off x="0" y="0"/>
                      <a:ext cx="12458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120650</wp:posOffset>
            </wp:positionV>
            <wp:extent cx="727075" cy="651510"/>
            <wp:effectExtent l="19050" t="0" r="0" b="0"/>
            <wp:wrapNone/>
            <wp:docPr id="36" name="תמונה 36" descr="D:\תמונות כללי\עונות השנה יוני\קיץ\5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תמונות כללי\עונות השנה יוני\קיץ\533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0938" t="9259" r="53430" b="6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127" w:rsidRDefault="003B3348" w:rsidP="003F7127">
      <w:r>
        <w:rPr>
          <w:noProof/>
          <w:rtl/>
        </w:rPr>
        <w:pict>
          <v:shape id="_x0000_s1035" type="#_x0000_t135" style="position:absolute;left:0;text-align:left;margin-left:174pt;margin-top:24.15pt;width:177pt;height:120pt;flip:x;z-index:251675648" filled="f" strokeweight="3pt">
            <w10:wrap anchorx="page"/>
          </v:shape>
        </w:pict>
      </w:r>
    </w:p>
    <w:p w:rsidR="008F6FF9" w:rsidRPr="003F7127" w:rsidRDefault="003606CF" w:rsidP="003F7127">
      <w:pPr>
        <w:tabs>
          <w:tab w:val="left" w:pos="8048"/>
        </w:tabs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57pt;margin-top:73.1pt;width:176.25pt;height:55.35pt;z-index:251696128" stroked="f">
            <v:textbox>
              <w:txbxContent>
                <w:p w:rsidR="003606CF" w:rsidRPr="003606CF" w:rsidRDefault="003606CF" w:rsidP="003606CF">
                  <w:pPr>
                    <w:spacing w:after="120"/>
                    <w:jc w:val="center"/>
                    <w:rPr>
                      <w:rFonts w:cs="EdgarTalMF" w:hint="cs"/>
                      <w:sz w:val="24"/>
                      <w:szCs w:val="24"/>
                      <w:rtl/>
                    </w:rPr>
                  </w:pPr>
                  <w:r w:rsidRPr="003606CF">
                    <w:rPr>
                      <w:rFonts w:cs="EdgarTalMF" w:hint="cs"/>
                      <w:sz w:val="28"/>
                      <w:szCs w:val="28"/>
                      <w:rtl/>
                    </w:rPr>
                    <w:t>שמי: ____________</w:t>
                  </w:r>
                  <w:r w:rsidRPr="003606CF">
                    <w:rPr>
                      <w:rFonts w:cs="EdgarTalMF" w:hint="cs"/>
                      <w:sz w:val="24"/>
                      <w:szCs w:val="24"/>
                      <w:rtl/>
                    </w:rPr>
                    <w:t>____</w:t>
                  </w:r>
                </w:p>
                <w:p w:rsidR="003606CF" w:rsidRPr="003606CF" w:rsidRDefault="003606CF" w:rsidP="003606CF">
                  <w:pPr>
                    <w:spacing w:after="120"/>
                    <w:jc w:val="center"/>
                    <w:rPr>
                      <w:rFonts w:cs="EdgarTalMF" w:hint="cs"/>
                      <w:sz w:val="24"/>
                      <w:szCs w:val="24"/>
                    </w:rPr>
                  </w:pPr>
                  <w:r>
                    <w:rPr>
                      <w:rFonts w:cs="EdgarTalMF" w:hint="cs"/>
                      <w:sz w:val="24"/>
                      <w:szCs w:val="24"/>
                      <w:rtl/>
                    </w:rPr>
                    <w:t xml:space="preserve">כיתה : </w:t>
                  </w:r>
                  <w:r w:rsidRPr="003606CF">
                    <w:rPr>
                      <w:rFonts w:cs="EdgarTalMF" w:hint="cs"/>
                      <w:sz w:val="24"/>
                      <w:szCs w:val="24"/>
                      <w:rtl/>
                    </w:rPr>
                    <w:t>_________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7" type="#_x0000_t144" style="position:absolute;left:0;text-align:left;margin-left:145.15pt;margin-top:41.55pt;width:82.75pt;height:53.85pt;rotation:40111689fd;z-index:251695104" adj="-11104480,10800" fillcolor="black">
            <v:shadow color="#868686"/>
            <v:textpath style="font-family:&quot;alicbold&quot;" fitshape="t" trim="t" string="מקורות מים"/>
          </v:shape>
        </w:pict>
      </w:r>
      <w:r>
        <w:rPr>
          <w:noProof/>
          <w:rtl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814070</wp:posOffset>
            </wp:positionV>
            <wp:extent cx="571500" cy="581025"/>
            <wp:effectExtent l="19050" t="0" r="0" b="0"/>
            <wp:wrapNone/>
            <wp:docPr id="21" name="תמונה 21" descr="http://www.wpclipart.com/weather/happy_rain_clo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pclipart.com/weather/happy_rain_cloud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33020</wp:posOffset>
            </wp:positionV>
            <wp:extent cx="1362075" cy="838200"/>
            <wp:effectExtent l="19050" t="0" r="9525" b="0"/>
            <wp:wrapNone/>
            <wp:docPr id="22" name="תמונה 22" descr="350px-Artesian_Well_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350px-Artesian_Well_h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5242560</wp:posOffset>
            </wp:positionV>
            <wp:extent cx="4686300" cy="2879090"/>
            <wp:effectExtent l="19050" t="0" r="0" b="0"/>
            <wp:wrapNone/>
            <wp:docPr id="17" name="תמונה 17" descr="350px-Artesian_Well_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50px-Artesian_Well_h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354965</wp:posOffset>
            </wp:positionV>
            <wp:extent cx="798195" cy="838200"/>
            <wp:effectExtent l="19050" t="0" r="1905" b="0"/>
            <wp:wrapSquare wrapText="bothSides"/>
            <wp:docPr id="16" name="תמונה 16" descr="MCj01998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1998870000[1]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127">
        <w:rPr>
          <w:rtl/>
        </w:rPr>
        <w:tab/>
      </w:r>
    </w:p>
    <w:sectPr w:rsidR="008F6FF9" w:rsidRPr="003F7127" w:rsidSect="00A20528">
      <w:pgSz w:w="16838" w:h="11906" w:orient="landscape"/>
      <w:pgMar w:top="1800" w:right="1440" w:bottom="180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9AF" w:rsidRDefault="000279AF" w:rsidP="003F7127">
      <w:pPr>
        <w:spacing w:after="0" w:line="240" w:lineRule="auto"/>
      </w:pPr>
      <w:r>
        <w:separator/>
      </w:r>
    </w:p>
  </w:endnote>
  <w:endnote w:type="continuationSeparator" w:id="1">
    <w:p w:rsidR="000279AF" w:rsidRDefault="000279AF" w:rsidP="003F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EdgarTal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9AF" w:rsidRDefault="000279AF" w:rsidP="003F7127">
      <w:pPr>
        <w:spacing w:after="0" w:line="240" w:lineRule="auto"/>
      </w:pPr>
      <w:r>
        <w:separator/>
      </w:r>
    </w:p>
  </w:footnote>
  <w:footnote w:type="continuationSeparator" w:id="1">
    <w:p w:rsidR="000279AF" w:rsidRDefault="000279AF" w:rsidP="003F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528"/>
    <w:rsid w:val="000279AF"/>
    <w:rsid w:val="003606CF"/>
    <w:rsid w:val="00392A63"/>
    <w:rsid w:val="003B3348"/>
    <w:rsid w:val="003E6341"/>
    <w:rsid w:val="003F7127"/>
    <w:rsid w:val="00607F04"/>
    <w:rsid w:val="006B4689"/>
    <w:rsid w:val="008142BC"/>
    <w:rsid w:val="008B4DFE"/>
    <w:rsid w:val="008F6FF9"/>
    <w:rsid w:val="00984C67"/>
    <w:rsid w:val="009B478C"/>
    <w:rsid w:val="00A2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F7127"/>
  </w:style>
  <w:style w:type="paragraph" w:styleId="a5">
    <w:name w:val="footer"/>
    <w:basedOn w:val="a"/>
    <w:link w:val="a6"/>
    <w:uiPriority w:val="99"/>
    <w:semiHidden/>
    <w:unhideWhenUsed/>
    <w:rsid w:val="003F71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F7127"/>
  </w:style>
  <w:style w:type="paragraph" w:styleId="a7">
    <w:name w:val="Balloon Text"/>
    <w:basedOn w:val="a"/>
    <w:link w:val="a8"/>
    <w:uiPriority w:val="99"/>
    <w:semiHidden/>
    <w:unhideWhenUsed/>
    <w:rsid w:val="003F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F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http://www.wpclipart.com/weather/happy_rain_cloud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משפחה</dc:creator>
  <cp:lastModifiedBy>משפחה</cp:lastModifiedBy>
  <cp:revision>4</cp:revision>
  <dcterms:created xsi:type="dcterms:W3CDTF">2006-02-22T23:36:00Z</dcterms:created>
  <dcterms:modified xsi:type="dcterms:W3CDTF">2006-02-23T00:39:00Z</dcterms:modified>
</cp:coreProperties>
</file>